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F90A" w14:textId="77777777" w:rsidR="006461CF" w:rsidRDefault="00000000">
      <w:pPr>
        <w:shd w:val="clear" w:color="auto" w:fill="FFFFFF"/>
        <w:spacing w:after="0" w:line="360" w:lineRule="atLeast"/>
        <w:jc w:val="center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DAROVACIA ZMLUVA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uzavretá podľa § 628 a </w:t>
      </w:r>
      <w:proofErr w:type="spellStart"/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nasl</w:t>
      </w:r>
      <w:proofErr w:type="spellEnd"/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 Občianskeho zákonníka</w:t>
      </w:r>
    </w:p>
    <w:p w14:paraId="553CC5A1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177698E4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I. Zmluvné strany</w:t>
      </w:r>
    </w:p>
    <w:p w14:paraId="3BD42FC8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5639D409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Darca: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Názov ..........................................................................................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IČO : ...............................................</w:t>
      </w:r>
    </w:p>
    <w:p w14:paraId="038848F2" w14:textId="59B75B74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DIČ: ...............................................</w:t>
      </w:r>
      <w:r w:rsidR="0051461A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  <w:r w:rsidR="0051461A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 zastúpení: ............................................................</w:t>
      </w:r>
    </w:p>
    <w:p w14:paraId="1E632011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Rodné číslo / Dátum narodenia: ...................................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Bytom: ............................................................................</w:t>
      </w:r>
    </w:p>
    <w:p w14:paraId="5BD1EFD6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Číslo účtu : 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(ďalej len „Darca“)</w:t>
      </w:r>
    </w:p>
    <w:p w14:paraId="1FEABF68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0BBDCA62" w14:textId="2ECFBDCC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Obdarovaný: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Názov</w:t>
      </w:r>
      <w:r w:rsid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: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 </w:t>
      </w:r>
      <w:r w:rsidR="003319C9" w:rsidRP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DC Prešov</w:t>
      </w:r>
      <w:r w:rsidR="004C353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</w:t>
      </w:r>
      <w:r w:rsidR="004C3539"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Sídlo</w:t>
      </w:r>
      <w:r w:rsidR="004C3539" w:rsidRPr="00B101C0"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: </w:t>
      </w:r>
      <w:r w:rsidR="004C3539" w:rsidRP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Karpatská 6593/7</w:t>
      </w:r>
      <w:r w:rsidR="004C353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, Prešov, 08001</w:t>
      </w:r>
    </w:p>
    <w:p w14:paraId="0B09BDAA" w14:textId="4AFCCCBD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IČO : </w:t>
      </w:r>
      <w:r w:rsidR="003319C9" w:rsidRP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57187011</w:t>
      </w:r>
    </w:p>
    <w:p w14:paraId="0FBDCEBE" w14:textId="79E077A1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DIČ : </w:t>
      </w:r>
      <w:r w:rsidR="003319C9" w:rsidRP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2122677447</w:t>
      </w:r>
    </w:p>
    <w:p w14:paraId="7FB11A66" w14:textId="13F77EF9" w:rsidR="006461CF" w:rsidRPr="0051461A" w:rsidRDefault="00B101C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 zastúpení: ............................................................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Rodné číslo / Dátum narodenia: ...................................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 xml:space="preserve">Bytom: </w:t>
      </w:r>
      <w:r w:rsidR="004C353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............................................................</w:t>
      </w:r>
    </w:p>
    <w:p w14:paraId="484EB0EB" w14:textId="6565687C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Číslo účtu </w:t>
      </w:r>
      <w:r w:rsidR="003319C9" w:rsidRPr="003319C9">
        <w:rPr>
          <w:rFonts w:ascii="Arial" w:eastAsia="Times New Roman" w:hAnsi="Arial" w:cs="Arial"/>
          <w:color w:val="0A0A0A"/>
          <w:sz w:val="24"/>
          <w:szCs w:val="24"/>
          <w:lang w:eastAsia="sk-SK"/>
        </w:rPr>
        <w:t>SK72 8330 0000 0029 0337 0108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(ďalej len „Obdarovaný“)</w:t>
      </w:r>
    </w:p>
    <w:p w14:paraId="0DE5F693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4A3118A7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II. Predmet zmluvy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</w:p>
    <w:p w14:paraId="588BA1CC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ab/>
        <w:t>Darca sa zaväzuje, že touto zmluvou Obdarovanému daruje finančný dar vo výške: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 xml:space="preserve">................... EUR   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(slovom: ................................................... eur)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a Obdarovaný tento dar prijíma.</w:t>
      </w:r>
    </w:p>
    <w:p w14:paraId="7FCAF4DC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28208F63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III. Účel zmluvy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</w:p>
    <w:p w14:paraId="04299F5C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ab/>
        <w:t>Darca sa zaväzuje odovzdať finančný dar Obdarovanému na zrealizovanie služieb v oblasti : ......................................................................................................</w:t>
      </w:r>
    </w:p>
    <w:p w14:paraId="4BD35075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 xml:space="preserve"> /na akú činnosť – službu sa dar/financie poskytujú/</w:t>
      </w:r>
    </w:p>
    <w:p w14:paraId="04C26FA6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Darca vymedzuje účel použitia daru výhradne na uvedené účely.</w:t>
      </w:r>
    </w:p>
    <w:p w14:paraId="3241F04C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</w:pPr>
    </w:p>
    <w:p w14:paraId="26AC67E8" w14:textId="77777777" w:rsidR="006461CF" w:rsidRDefault="00000000">
      <w:pPr>
        <w:shd w:val="clear" w:color="auto" w:fill="FFFFFF"/>
        <w:spacing w:after="0" w:line="360" w:lineRule="atLeast"/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sk-SK"/>
        </w:rPr>
        <w:t>IV. Ďalšie ustanovenia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</w:r>
    </w:p>
    <w:p w14:paraId="3F1AF005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1. Dar poskytuje darca obdarovanému dobrovoľne. Obdarovaný dar prijíma do svojho vlastníctva a zaväzuje sa použiť ho v súlade s účelom uvedeným v odstavci III.</w:t>
      </w:r>
    </w:p>
    <w:p w14:paraId="0776C743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2. Darca má právo požadovať vrátenie daru len v prípade zistenia, že obdarovaný porušil ustanovenia 1.bodu tohto odstavca zmluvy.</w:t>
      </w:r>
    </w:p>
    <w:p w14:paraId="72C707D7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3.Darovacia zmluva slúži tiež darcovi pre účely daňového priznania k dani z príjmov podľa platných zákonov.</w:t>
      </w:r>
    </w:p>
    <w:p w14:paraId="5884AD47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4. Táto zmluva nadobúda platnosť dňom podpisu obidvoch zmluvných strán. Zmluva je vyhotovená v dvoch exemplároch, z ktorých každá strana obdrží jeden.</w:t>
      </w:r>
    </w:p>
    <w:p w14:paraId="74F86577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5. Zmluvné strany prehlasujú, že si zmluvu pred podpisom prečítali a že bola uzatvorená po vzájomnej dohode podľa ich pravej a slobodnej vôle.</w:t>
      </w:r>
    </w:p>
    <w:p w14:paraId="78597CEA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1C1A126C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2F4184FD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V .................................., dňa ....................</w:t>
      </w:r>
    </w:p>
    <w:p w14:paraId="7F97A9E2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785D4A58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2DFA0CED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6CCEBCC8" w14:textId="77777777" w:rsidR="006461CF" w:rsidRDefault="006461C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</w:p>
    <w:p w14:paraId="522D38F2" w14:textId="77777777" w:rsidR="006461CF" w:rsidRDefault="0000000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sk-SK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t>..................................................                                ..................................................</w:t>
      </w:r>
      <w:r>
        <w:rPr>
          <w:rFonts w:ascii="Arial" w:eastAsia="Times New Roman" w:hAnsi="Arial" w:cs="Arial"/>
          <w:color w:val="0A0A0A"/>
          <w:sz w:val="24"/>
          <w:szCs w:val="24"/>
          <w:lang w:eastAsia="sk-SK"/>
        </w:rPr>
        <w:br/>
        <w:t>Darca (podpis)                                                                   Obdarovaný (podpis)</w:t>
      </w:r>
    </w:p>
    <w:p w14:paraId="2BEE7228" w14:textId="77777777" w:rsidR="006461CF" w:rsidRDefault="006461CF"/>
    <w:sectPr w:rsidR="006461C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73AE" w14:textId="77777777" w:rsidR="004F5BCD" w:rsidRDefault="004F5BCD">
      <w:pPr>
        <w:spacing w:after="0" w:line="240" w:lineRule="auto"/>
      </w:pPr>
      <w:r>
        <w:separator/>
      </w:r>
    </w:p>
  </w:endnote>
  <w:endnote w:type="continuationSeparator" w:id="0">
    <w:p w14:paraId="29F6839C" w14:textId="77777777" w:rsidR="004F5BCD" w:rsidRDefault="004F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0D60" w14:textId="77777777" w:rsidR="004F5BCD" w:rsidRDefault="004F5BC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E6180C" w14:textId="77777777" w:rsidR="004F5BCD" w:rsidRDefault="004F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CF"/>
    <w:rsid w:val="0013064F"/>
    <w:rsid w:val="003319C9"/>
    <w:rsid w:val="003F6292"/>
    <w:rsid w:val="004C3539"/>
    <w:rsid w:val="004F5BCD"/>
    <w:rsid w:val="0051461A"/>
    <w:rsid w:val="006461CF"/>
    <w:rsid w:val="00B101C0"/>
    <w:rsid w:val="00C62B92"/>
    <w:rsid w:val="00F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32AA"/>
  <w15:docId w15:val="{B4DF7484-ACFA-475B-B586-BCD61EB6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Peter Bendl</cp:lastModifiedBy>
  <cp:revision>2</cp:revision>
  <dcterms:created xsi:type="dcterms:W3CDTF">2026-03-03T09:37:00Z</dcterms:created>
  <dcterms:modified xsi:type="dcterms:W3CDTF">2026-03-03T09:37:00Z</dcterms:modified>
</cp:coreProperties>
</file>